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2027" w14:textId="0F568266" w:rsidR="00583934" w:rsidRPr="00CF3D99" w:rsidRDefault="00583934" w:rsidP="00583934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iCs/>
          <w:color w:val="548DD4" w:themeColor="text2" w:themeTint="99"/>
          <w:sz w:val="28"/>
          <w:szCs w:val="28"/>
          <w:u w:val="single"/>
        </w:rPr>
      </w:pPr>
      <w:r w:rsidRPr="00CF3D99">
        <w:rPr>
          <w:rFonts w:cs="Georgia"/>
          <w:b/>
          <w:bCs/>
          <w:iCs/>
          <w:color w:val="548DD4" w:themeColor="text2" w:themeTint="99"/>
          <w:sz w:val="28"/>
          <w:szCs w:val="28"/>
          <w:u w:val="single"/>
        </w:rPr>
        <w:t>Self-Care Assessment Worksheet</w:t>
      </w:r>
    </w:p>
    <w:p w14:paraId="77A23DB3" w14:textId="53DE366A" w:rsidR="00583934" w:rsidRPr="00CF3D99" w:rsidRDefault="00583934" w:rsidP="00583934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bCs/>
          <w:sz w:val="28"/>
          <w:szCs w:val="28"/>
          <w:u w:val="single"/>
        </w:rPr>
      </w:pPr>
    </w:p>
    <w:p w14:paraId="0EDA7134" w14:textId="5300E418" w:rsidR="00C1014F" w:rsidRPr="00CF3D99" w:rsidRDefault="00C1014F" w:rsidP="00C1014F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r w:rsidRPr="00CF3D99">
        <w:rPr>
          <w:rFonts w:cs="Georgia"/>
          <w:sz w:val="28"/>
          <w:szCs w:val="28"/>
        </w:rPr>
        <w:t xml:space="preserve">Go through the assessment and consider how you are doing in each category currently.  Mark </w:t>
      </w:r>
      <w:r w:rsidRPr="00CF3D99">
        <w:rPr>
          <mc:AlternateContent>
            <mc:Choice Requires="w16se">
              <w:rFonts w:cs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F3D99">
        <w:rPr>
          <w:rFonts w:cs="Georgia"/>
          <w:sz w:val="28"/>
          <w:szCs w:val="28"/>
        </w:rPr>
        <w:t xml:space="preserve"> for areas you are doing well and </w:t>
      </w:r>
      <w:r w:rsidRPr="00CF3D99">
        <w:rPr>
          <mc:AlternateContent>
            <mc:Choice Requires="w16se">
              <w:rFonts w:cs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CF3D99">
        <w:rPr>
          <w:rFonts w:cs="Georgia"/>
          <w:sz w:val="28"/>
          <w:szCs w:val="28"/>
        </w:rPr>
        <w:t xml:space="preserve"> for areas</w:t>
      </w:r>
      <w:r w:rsidR="008D493B" w:rsidRPr="00CF3D99">
        <w:rPr>
          <w:rFonts w:cs="Georgia"/>
          <w:sz w:val="28"/>
          <w:szCs w:val="28"/>
        </w:rPr>
        <w:t xml:space="preserve"> of</w:t>
      </w:r>
      <w:r w:rsidRPr="00CF3D99">
        <w:rPr>
          <w:rFonts w:cs="Georgia"/>
          <w:sz w:val="28"/>
          <w:szCs w:val="28"/>
        </w:rPr>
        <w:t xml:space="preserve"> </w:t>
      </w:r>
      <w:r w:rsidR="00902039" w:rsidRPr="00CF3D99">
        <w:rPr>
          <w:rFonts w:cs="Georgia"/>
          <w:sz w:val="28"/>
          <w:szCs w:val="28"/>
        </w:rPr>
        <w:t>improvement.</w:t>
      </w:r>
    </w:p>
    <w:p w14:paraId="2E4A5E90" w14:textId="77777777" w:rsidR="00583934" w:rsidRPr="00CF3D99" w:rsidRDefault="00583934" w:rsidP="00583934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8"/>
          <w:szCs w:val="28"/>
        </w:rPr>
      </w:pPr>
    </w:p>
    <w:p w14:paraId="761A7D38" w14:textId="7BCA8748" w:rsidR="00583934" w:rsidRPr="00CF3D99" w:rsidRDefault="00583934" w:rsidP="00903E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548DD4" w:themeColor="text2" w:themeTint="99"/>
          <w:sz w:val="28"/>
          <w:szCs w:val="28"/>
        </w:rPr>
      </w:pPr>
      <w:r w:rsidRPr="00CF3D99">
        <w:rPr>
          <w:rFonts w:cs="Georgia"/>
          <w:b/>
          <w:bCs/>
          <w:color w:val="00B050"/>
          <w:sz w:val="28"/>
          <w:szCs w:val="28"/>
        </w:rPr>
        <w:t>Physical Self-Care</w:t>
      </w:r>
      <w:r w:rsidR="00CB2514" w:rsidRPr="00CF3D99">
        <w:rPr>
          <w:rFonts w:cs="Georgia"/>
          <w:b/>
          <w:bCs/>
          <w:color w:val="00B050"/>
          <w:sz w:val="28"/>
          <w:szCs w:val="28"/>
        </w:rPr>
        <w:t xml:space="preserve"> </w:t>
      </w:r>
      <w:r w:rsidR="00CB2514" w:rsidRPr="00CF3D99">
        <w:rPr>
          <w:rFonts w:cs="Georgia"/>
          <w:b/>
          <w:bCs/>
          <w:color w:val="548DD4" w:themeColor="text2" w:themeTint="99"/>
          <w:sz w:val="28"/>
          <w:szCs w:val="28"/>
        </w:rPr>
        <w:t>(</w:t>
      </w:r>
      <w:r w:rsidR="00CB2514" w:rsidRPr="00CF3D99">
        <w:rPr>
          <w:rFonts w:cs="Georgia"/>
          <w:b/>
          <w:bCs/>
          <w:color w:val="000000" w:themeColor="text1"/>
          <w:sz w:val="28"/>
          <w:szCs w:val="28"/>
        </w:rPr>
        <w:t>our bodies)</w:t>
      </w:r>
    </w:p>
    <w:p w14:paraId="7142D569" w14:textId="464262EC" w:rsidR="0058393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92711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583934" w:rsidRPr="00CF3D99">
        <w:rPr>
          <w:rFonts w:cs="Georgia"/>
          <w:sz w:val="28"/>
          <w:szCs w:val="28"/>
        </w:rPr>
        <w:t>Eat</w:t>
      </w:r>
      <w:r w:rsidR="001969C9" w:rsidRPr="00CF3D99">
        <w:rPr>
          <w:rFonts w:cs="Georgia"/>
          <w:sz w:val="28"/>
          <w:szCs w:val="28"/>
        </w:rPr>
        <w:t xml:space="preserve"> 3 meals a day </w:t>
      </w:r>
    </w:p>
    <w:p w14:paraId="2C0217F4" w14:textId="3FB757D9" w:rsidR="0058393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58772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063037" w:rsidRPr="00CF3D99">
        <w:rPr>
          <w:rFonts w:cs="Georgia"/>
          <w:sz w:val="28"/>
          <w:szCs w:val="28"/>
        </w:rPr>
        <w:t>Have</w:t>
      </w:r>
      <w:r w:rsidR="00583934" w:rsidRPr="00CF3D99">
        <w:rPr>
          <w:rFonts w:cs="Georgia"/>
          <w:sz w:val="28"/>
          <w:szCs w:val="28"/>
        </w:rPr>
        <w:t xml:space="preserve"> healthy</w:t>
      </w:r>
      <w:r w:rsidR="00063037" w:rsidRPr="00CF3D99">
        <w:rPr>
          <w:rFonts w:cs="Georgia"/>
          <w:sz w:val="28"/>
          <w:szCs w:val="28"/>
        </w:rPr>
        <w:t xml:space="preserve"> snacks</w:t>
      </w:r>
      <w:r w:rsidR="00D92429" w:rsidRPr="00CF3D99">
        <w:rPr>
          <w:rFonts w:cs="Georgia"/>
          <w:sz w:val="28"/>
          <w:szCs w:val="28"/>
        </w:rPr>
        <w:t xml:space="preserve"> in between meals</w:t>
      </w:r>
    </w:p>
    <w:p w14:paraId="6CC56860" w14:textId="0A314636" w:rsidR="00063037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052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063037" w:rsidRPr="00CF3D99">
        <w:rPr>
          <w:rFonts w:cs="Georgia"/>
          <w:sz w:val="28"/>
          <w:szCs w:val="28"/>
        </w:rPr>
        <w:t xml:space="preserve">Drink </w:t>
      </w:r>
      <w:r w:rsidR="00CF3D99" w:rsidRPr="00CF3D99">
        <w:rPr>
          <w:rFonts w:cs="Georgia"/>
          <w:sz w:val="28"/>
          <w:szCs w:val="28"/>
        </w:rPr>
        <w:t>enough</w:t>
      </w:r>
      <w:r w:rsidR="00063037" w:rsidRPr="00CF3D99">
        <w:rPr>
          <w:rFonts w:cs="Georgia"/>
          <w:sz w:val="28"/>
          <w:szCs w:val="28"/>
        </w:rPr>
        <w:t xml:space="preserve"> water </w:t>
      </w:r>
    </w:p>
    <w:p w14:paraId="33953E6B" w14:textId="33925362" w:rsidR="00063037" w:rsidRPr="00CF3D99" w:rsidRDefault="0038543D" w:rsidP="00063037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20278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063037" w:rsidRPr="00CF3D99">
        <w:rPr>
          <w:rFonts w:cs="Georgia"/>
          <w:sz w:val="28"/>
          <w:szCs w:val="28"/>
        </w:rPr>
        <w:t>Exercise regularly</w:t>
      </w:r>
    </w:p>
    <w:p w14:paraId="5C2A8CFE" w14:textId="676BB258" w:rsidR="00E656C1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995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</w:t>
      </w:r>
      <w:r w:rsidR="00E656C1" w:rsidRPr="00CF3D99">
        <w:rPr>
          <w:rFonts w:cs="Georgia"/>
          <w:sz w:val="28"/>
          <w:szCs w:val="28"/>
        </w:rPr>
        <w:t xml:space="preserve"> </w:t>
      </w:r>
      <w:r w:rsidR="00063037" w:rsidRPr="00CF3D99">
        <w:rPr>
          <w:rFonts w:cs="Georgia"/>
          <w:sz w:val="28"/>
          <w:szCs w:val="28"/>
        </w:rPr>
        <w:t>Go for a walk</w:t>
      </w:r>
    </w:p>
    <w:p w14:paraId="6A98A77B" w14:textId="2490CFD3" w:rsidR="00CF5162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33876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F5162" w:rsidRPr="00CF3D99">
        <w:rPr>
          <w:rFonts w:cs="Georgia"/>
          <w:sz w:val="28"/>
          <w:szCs w:val="28"/>
        </w:rPr>
        <w:t>Take deep belly breaths</w:t>
      </w:r>
    </w:p>
    <w:p w14:paraId="365031A1" w14:textId="21C0B160" w:rsidR="00EA063E" w:rsidRPr="00CF3D99" w:rsidRDefault="00F175C0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proofErr w:type="gramStart"/>
      <w:r w:rsidRPr="00CF3D99">
        <w:rPr>
          <w:rFonts w:ascii="MS Gothic" w:eastAsia="MS Gothic" w:hAnsi="MS Gothic" w:cs="Georgia" w:hint="eastAsia"/>
          <w:sz w:val="28"/>
          <w:szCs w:val="28"/>
        </w:rPr>
        <w:t>☐</w:t>
      </w:r>
      <w:r w:rsidRPr="00CF3D99">
        <w:rPr>
          <w:rFonts w:cs="Georgia"/>
          <w:sz w:val="28"/>
          <w:szCs w:val="28"/>
        </w:rPr>
        <w:t xml:space="preserve">  </w:t>
      </w:r>
      <w:r w:rsidR="004E763E" w:rsidRPr="00CF3D99">
        <w:rPr>
          <w:rFonts w:cs="Georgia"/>
          <w:sz w:val="28"/>
          <w:szCs w:val="28"/>
        </w:rPr>
        <w:t>Light</w:t>
      </w:r>
      <w:proofErr w:type="gramEnd"/>
      <w:r w:rsidR="004E763E" w:rsidRPr="00CF3D99">
        <w:rPr>
          <w:rFonts w:cs="Georgia"/>
          <w:sz w:val="28"/>
          <w:szCs w:val="28"/>
        </w:rPr>
        <w:t xml:space="preserve"> stretching</w:t>
      </w:r>
    </w:p>
    <w:p w14:paraId="3D8CD0FE" w14:textId="14F0C3B3" w:rsidR="0058393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8855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063037" w:rsidRPr="00CF3D99">
        <w:rPr>
          <w:rFonts w:cs="Georgia"/>
          <w:sz w:val="28"/>
          <w:szCs w:val="28"/>
        </w:rPr>
        <w:t>S</w:t>
      </w:r>
      <w:r w:rsidR="00583934" w:rsidRPr="00CF3D99">
        <w:rPr>
          <w:rFonts w:cs="Georgia"/>
          <w:sz w:val="28"/>
          <w:szCs w:val="28"/>
        </w:rPr>
        <w:t>leep</w:t>
      </w:r>
      <w:r w:rsidR="00063037" w:rsidRPr="00CF3D99">
        <w:rPr>
          <w:rFonts w:cs="Georgia"/>
          <w:sz w:val="28"/>
          <w:szCs w:val="28"/>
        </w:rPr>
        <w:t xml:space="preserve"> approximately 8 hours</w:t>
      </w:r>
    </w:p>
    <w:p w14:paraId="74667F23" w14:textId="77777777" w:rsidR="00902039" w:rsidRPr="00CF3D99" w:rsidRDefault="00902039" w:rsidP="00583934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D99594" w:themeColor="accent2" w:themeTint="99"/>
          <w:sz w:val="28"/>
          <w:szCs w:val="28"/>
        </w:rPr>
      </w:pPr>
    </w:p>
    <w:p w14:paraId="05AD6DBA" w14:textId="52155BD2" w:rsidR="00583934" w:rsidRPr="00CF3D99" w:rsidRDefault="00902039" w:rsidP="00F063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eorgia"/>
          <w:color w:val="1F497D" w:themeColor="text2"/>
          <w:sz w:val="28"/>
          <w:szCs w:val="28"/>
        </w:rPr>
      </w:pPr>
      <w:r w:rsidRPr="00CF3D99">
        <w:rPr>
          <w:rFonts w:cs="Georgia"/>
          <w:b/>
          <w:bCs/>
          <w:color w:val="948A54" w:themeColor="background2" w:themeShade="80"/>
          <w:sz w:val="28"/>
          <w:szCs w:val="28"/>
        </w:rPr>
        <w:t>Psychological Self-Care</w:t>
      </w:r>
      <w:r w:rsidR="00CB2514" w:rsidRPr="00CF3D99">
        <w:rPr>
          <w:rFonts w:cs="Georgia"/>
          <w:b/>
          <w:bCs/>
          <w:color w:val="948A54" w:themeColor="background2" w:themeShade="80"/>
          <w:sz w:val="28"/>
          <w:szCs w:val="28"/>
        </w:rPr>
        <w:t xml:space="preserve"> </w:t>
      </w:r>
      <w:r w:rsidR="00CB2514" w:rsidRPr="00CF3D99">
        <w:rPr>
          <w:rFonts w:cs="Georgia"/>
          <w:b/>
          <w:bCs/>
          <w:sz w:val="28"/>
          <w:szCs w:val="28"/>
        </w:rPr>
        <w:t>(</w:t>
      </w:r>
      <w:r w:rsidR="00CB2514" w:rsidRPr="00CF3D99">
        <w:rPr>
          <w:rFonts w:cs="Georgia"/>
          <w:b/>
          <w:bCs/>
          <w:color w:val="1F497D" w:themeColor="text2"/>
          <w:sz w:val="28"/>
          <w:szCs w:val="28"/>
        </w:rPr>
        <w:t>our minds)</w:t>
      </w:r>
    </w:p>
    <w:p w14:paraId="50025CE0" w14:textId="24C94AB4" w:rsidR="00F93EBD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14600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4E763E" w:rsidRPr="00CF3D99">
        <w:rPr>
          <w:rFonts w:cs="Georgia"/>
          <w:sz w:val="28"/>
          <w:szCs w:val="28"/>
        </w:rPr>
        <w:t>Listen to music you enjoy</w:t>
      </w:r>
    </w:p>
    <w:p w14:paraId="05B1E4B4" w14:textId="50E574DE" w:rsidR="00F93EBD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200257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F93EBD" w:rsidRPr="00CF3D99">
        <w:rPr>
          <w:rFonts w:cs="Georgia"/>
          <w:sz w:val="28"/>
          <w:szCs w:val="28"/>
        </w:rPr>
        <w:t>Make time for relaxation</w:t>
      </w:r>
      <w:r w:rsidR="00CB2514" w:rsidRPr="00CF3D99">
        <w:rPr>
          <w:rFonts w:cs="Georgia"/>
          <w:sz w:val="28"/>
          <w:szCs w:val="28"/>
        </w:rPr>
        <w:t xml:space="preserve"> and take breaks </w:t>
      </w:r>
    </w:p>
    <w:p w14:paraId="270A4741" w14:textId="32AEB267" w:rsidR="00CB251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00899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B2514" w:rsidRPr="00CF3D99">
        <w:rPr>
          <w:rFonts w:cs="Georgia"/>
          <w:sz w:val="28"/>
          <w:szCs w:val="28"/>
        </w:rPr>
        <w:t>Pay attention to your thoughts and notice them</w:t>
      </w:r>
      <w:r w:rsidR="00CF3D99" w:rsidRPr="00CF3D99">
        <w:rPr>
          <w:rFonts w:cs="Georgia"/>
          <w:sz w:val="28"/>
          <w:szCs w:val="28"/>
        </w:rPr>
        <w:t xml:space="preserve"> (positive or negative)</w:t>
      </w:r>
    </w:p>
    <w:p w14:paraId="6623D0B8" w14:textId="26A56266" w:rsidR="00CB251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201814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F3D99" w:rsidRPr="00CF3D99">
        <w:rPr>
          <w:rFonts w:cs="Georgia"/>
          <w:sz w:val="28"/>
          <w:szCs w:val="28"/>
        </w:rPr>
        <w:t>Practice gratitude and use positive affirmations</w:t>
      </w:r>
    </w:p>
    <w:p w14:paraId="48E59660" w14:textId="573EB7CC" w:rsidR="0058393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89746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8A5329" w:rsidRPr="00CF3D99">
        <w:rPr>
          <w:rFonts w:cs="Georgia"/>
          <w:sz w:val="28"/>
          <w:szCs w:val="28"/>
        </w:rPr>
        <w:t xml:space="preserve">Go on outings that you enjoy, </w:t>
      </w:r>
      <w:proofErr w:type="gramStart"/>
      <w:r w:rsidR="008A5329" w:rsidRPr="00CF3D99">
        <w:rPr>
          <w:rFonts w:cs="Georgia"/>
          <w:sz w:val="28"/>
          <w:szCs w:val="28"/>
        </w:rPr>
        <w:t>i.e.</w:t>
      </w:r>
      <w:proofErr w:type="gramEnd"/>
      <w:r w:rsidR="008A5329" w:rsidRPr="00CF3D99">
        <w:rPr>
          <w:rFonts w:cs="Georgia"/>
          <w:sz w:val="28"/>
          <w:szCs w:val="28"/>
        </w:rPr>
        <w:t xml:space="preserve"> mall, park, library, movies, etc.</w:t>
      </w:r>
    </w:p>
    <w:p w14:paraId="27939205" w14:textId="2592AF18" w:rsidR="00476BD8" w:rsidRPr="00CF3D99" w:rsidRDefault="0038543D" w:rsidP="00476BD8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88572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6265C1" w:rsidRPr="00CF3D99">
        <w:rPr>
          <w:rFonts w:cs="Georgia"/>
          <w:sz w:val="28"/>
          <w:szCs w:val="28"/>
        </w:rPr>
        <w:t>Re</w:t>
      </w:r>
      <w:r w:rsidR="006013FE" w:rsidRPr="00CF3D99">
        <w:rPr>
          <w:rFonts w:cs="Georgia"/>
          <w:sz w:val="28"/>
          <w:szCs w:val="28"/>
        </w:rPr>
        <w:t>a</w:t>
      </w:r>
      <w:r w:rsidR="006265C1" w:rsidRPr="00CF3D99">
        <w:rPr>
          <w:rFonts w:cs="Georgia"/>
          <w:sz w:val="28"/>
          <w:szCs w:val="28"/>
        </w:rPr>
        <w:t>d a book, wat</w:t>
      </w:r>
      <w:r w:rsidR="00012DE0" w:rsidRPr="00CF3D99">
        <w:rPr>
          <w:rFonts w:cs="Georgia"/>
          <w:sz w:val="28"/>
          <w:szCs w:val="28"/>
        </w:rPr>
        <w:t xml:space="preserve">ch </w:t>
      </w:r>
      <w:proofErr w:type="spellStart"/>
      <w:r w:rsidR="00012DE0" w:rsidRPr="00CF3D99">
        <w:rPr>
          <w:rFonts w:cs="Georgia"/>
          <w:sz w:val="28"/>
          <w:szCs w:val="28"/>
        </w:rPr>
        <w:t>favourite</w:t>
      </w:r>
      <w:proofErr w:type="spellEnd"/>
      <w:r w:rsidR="00012DE0" w:rsidRPr="00CF3D99">
        <w:rPr>
          <w:rFonts w:cs="Georgia"/>
          <w:sz w:val="28"/>
          <w:szCs w:val="28"/>
        </w:rPr>
        <w:t xml:space="preserve"> tv show or movie</w:t>
      </w:r>
    </w:p>
    <w:p w14:paraId="3AA3EB6C" w14:textId="4C01649D" w:rsidR="00CD7D07" w:rsidRPr="00CF3D99" w:rsidRDefault="0038543D" w:rsidP="00476BD8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66513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F3D99" w:rsidRPr="00CF3D99">
        <w:rPr>
          <w:rFonts w:cs="Georgia"/>
          <w:sz w:val="28"/>
          <w:szCs w:val="28"/>
        </w:rPr>
        <w:t>Try to b</w:t>
      </w:r>
      <w:r w:rsidR="00CD7D07" w:rsidRPr="00CF3D99">
        <w:rPr>
          <w:rFonts w:cs="Georgia"/>
          <w:sz w:val="28"/>
          <w:szCs w:val="28"/>
        </w:rPr>
        <w:t>e playful and have fun</w:t>
      </w:r>
      <w:r w:rsidR="00F06361" w:rsidRPr="00CF3D99">
        <w:rPr>
          <w:rFonts w:cs="Georgia"/>
          <w:sz w:val="28"/>
          <w:szCs w:val="28"/>
        </w:rPr>
        <w:t xml:space="preserve"> </w:t>
      </w:r>
      <w:r w:rsidR="00CF3D99" w:rsidRPr="00CF3D99">
        <w:rPr>
          <w:rFonts w:cs="Georgia"/>
          <w:sz w:val="28"/>
          <w:szCs w:val="28"/>
        </w:rPr>
        <w:t xml:space="preserve">more often </w:t>
      </w:r>
    </w:p>
    <w:p w14:paraId="08FA95B0" w14:textId="15EFC787" w:rsidR="00F06361" w:rsidRPr="00CF3D99" w:rsidRDefault="0038543D" w:rsidP="00476BD8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2372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F06361" w:rsidRPr="00CF3D99">
        <w:rPr>
          <w:rFonts w:cs="Georgia"/>
          <w:sz w:val="28"/>
          <w:szCs w:val="28"/>
        </w:rPr>
        <w:t>Make a to do list and prioritize tasks</w:t>
      </w:r>
    </w:p>
    <w:p w14:paraId="6737D86B" w14:textId="77777777" w:rsidR="00583934" w:rsidRPr="00CF3D99" w:rsidRDefault="00583934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</w:p>
    <w:p w14:paraId="64766413" w14:textId="4A0B50A1" w:rsidR="00583934" w:rsidRPr="00CF3D99" w:rsidRDefault="00476BD8" w:rsidP="00CF51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548DD4" w:themeColor="text2" w:themeTint="99"/>
          <w:sz w:val="28"/>
          <w:szCs w:val="28"/>
        </w:rPr>
      </w:pPr>
      <w:r w:rsidRPr="00CF3D99">
        <w:rPr>
          <w:rFonts w:cs="Georgia"/>
          <w:b/>
          <w:bCs/>
          <w:color w:val="943634" w:themeColor="accent2" w:themeShade="BF"/>
          <w:sz w:val="28"/>
          <w:szCs w:val="28"/>
        </w:rPr>
        <w:t>Emotional Self</w:t>
      </w:r>
      <w:r w:rsidR="00583934" w:rsidRPr="00CF3D99">
        <w:rPr>
          <w:rFonts w:cs="Georgia"/>
          <w:b/>
          <w:bCs/>
          <w:color w:val="943634" w:themeColor="accent2" w:themeShade="BF"/>
          <w:sz w:val="28"/>
          <w:szCs w:val="28"/>
        </w:rPr>
        <w:t>-Care</w:t>
      </w:r>
      <w:r w:rsidR="00CB2514" w:rsidRPr="00CF3D99">
        <w:rPr>
          <w:rFonts w:cs="Georgia"/>
          <w:b/>
          <w:bCs/>
          <w:color w:val="943634" w:themeColor="accent2" w:themeShade="BF"/>
          <w:sz w:val="28"/>
          <w:szCs w:val="28"/>
        </w:rPr>
        <w:t xml:space="preserve"> </w:t>
      </w:r>
      <w:r w:rsidR="00CB2514" w:rsidRPr="00CF3D99">
        <w:rPr>
          <w:rFonts w:cs="Georgia"/>
          <w:b/>
          <w:bCs/>
          <w:sz w:val="28"/>
          <w:szCs w:val="28"/>
        </w:rPr>
        <w:t>(our emotions and feelings)</w:t>
      </w:r>
    </w:p>
    <w:p w14:paraId="5D3A9C9F" w14:textId="79F27FEB" w:rsidR="00CB251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3675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F06361" w:rsidRPr="00CF3D99">
        <w:rPr>
          <w:rFonts w:cs="Georgia"/>
          <w:sz w:val="28"/>
          <w:szCs w:val="28"/>
        </w:rPr>
        <w:t>S</w:t>
      </w:r>
      <w:r w:rsidR="00063037" w:rsidRPr="00CF3D99">
        <w:rPr>
          <w:rFonts w:cs="Georgia"/>
          <w:sz w:val="28"/>
          <w:szCs w:val="28"/>
        </w:rPr>
        <w:t xml:space="preserve">eek out comforting </w:t>
      </w:r>
      <w:r w:rsidR="00CB2514" w:rsidRPr="00CF3D99">
        <w:rPr>
          <w:rFonts w:cs="Georgia"/>
          <w:sz w:val="28"/>
          <w:szCs w:val="28"/>
        </w:rPr>
        <w:t xml:space="preserve">places, </w:t>
      </w:r>
      <w:r w:rsidR="00063037" w:rsidRPr="00CF3D99">
        <w:rPr>
          <w:rFonts w:cs="Georgia"/>
          <w:sz w:val="28"/>
          <w:szCs w:val="28"/>
        </w:rPr>
        <w:t>activities</w:t>
      </w:r>
      <w:r w:rsidR="00CB2514" w:rsidRPr="00CF3D99">
        <w:rPr>
          <w:rFonts w:cs="Georgia"/>
          <w:sz w:val="28"/>
          <w:szCs w:val="28"/>
        </w:rPr>
        <w:t xml:space="preserve"> and people.</w:t>
      </w:r>
    </w:p>
    <w:p w14:paraId="2BE5D81B" w14:textId="4D70D5F9" w:rsidR="00583934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41727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063037" w:rsidRPr="00CF3D99">
        <w:rPr>
          <w:rFonts w:cs="Georgia"/>
          <w:sz w:val="28"/>
          <w:szCs w:val="28"/>
        </w:rPr>
        <w:t xml:space="preserve">Stay </w:t>
      </w:r>
      <w:r w:rsidR="00F06361" w:rsidRPr="00CF3D99">
        <w:rPr>
          <w:rFonts w:cs="Georgia"/>
          <w:sz w:val="28"/>
          <w:szCs w:val="28"/>
        </w:rPr>
        <w:t>in touch with</w:t>
      </w:r>
      <w:r w:rsidR="00063037" w:rsidRPr="00CF3D99">
        <w:rPr>
          <w:rFonts w:cs="Georgia"/>
          <w:sz w:val="28"/>
          <w:szCs w:val="28"/>
        </w:rPr>
        <w:t xml:space="preserve"> close friends and family </w:t>
      </w:r>
    </w:p>
    <w:p w14:paraId="7C6ED43E" w14:textId="168F9BC7" w:rsidR="00E656C1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31153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583934" w:rsidRPr="00CF3D99">
        <w:rPr>
          <w:rFonts w:cs="Georgia"/>
          <w:sz w:val="28"/>
          <w:szCs w:val="28"/>
        </w:rPr>
        <w:t>Allow yourself to cry</w:t>
      </w:r>
    </w:p>
    <w:p w14:paraId="7A7BA8EB" w14:textId="5645C9B1" w:rsidR="00E656C1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26218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B2514" w:rsidRPr="00CF3D99">
        <w:rPr>
          <w:rFonts w:cs="Georgia"/>
          <w:sz w:val="28"/>
          <w:szCs w:val="28"/>
        </w:rPr>
        <w:t>Treat</w:t>
      </w:r>
      <w:r w:rsidR="00E656C1" w:rsidRPr="00CF3D99">
        <w:rPr>
          <w:rFonts w:cs="Georgia"/>
          <w:sz w:val="28"/>
          <w:szCs w:val="28"/>
        </w:rPr>
        <w:t xml:space="preserve"> yourself as you would a close friend</w:t>
      </w:r>
    </w:p>
    <w:p w14:paraId="3F9124B7" w14:textId="2762CD80" w:rsidR="00E656C1" w:rsidRPr="00CF3D99" w:rsidRDefault="0038543D" w:rsidP="0058393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26823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845ED4" w:rsidRPr="00CF3D99">
        <w:rPr>
          <w:rFonts w:cs="Georgia"/>
          <w:sz w:val="28"/>
          <w:szCs w:val="28"/>
        </w:rPr>
        <w:t xml:space="preserve">Acknowledge and let yourself feel </w:t>
      </w:r>
      <w:r w:rsidR="00E656C1" w:rsidRPr="00CF3D99">
        <w:rPr>
          <w:rFonts w:cs="Georgia"/>
          <w:sz w:val="28"/>
          <w:szCs w:val="28"/>
        </w:rPr>
        <w:t xml:space="preserve">difficult emotions </w:t>
      </w:r>
    </w:p>
    <w:p w14:paraId="012E42CE" w14:textId="51A2F9F9" w:rsidR="00160D3D" w:rsidRPr="00CF3D99" w:rsidRDefault="0038543D" w:rsidP="00160D3D">
      <w:pPr>
        <w:autoSpaceDE w:val="0"/>
        <w:autoSpaceDN w:val="0"/>
        <w:adjustRightInd w:val="0"/>
        <w:spacing w:after="0" w:line="240" w:lineRule="auto"/>
        <w:rPr>
          <w:rFonts w:cs="Georgia"/>
          <w:bCs/>
          <w:i/>
          <w:iCs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06854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160D3D" w:rsidRPr="00CF3D99">
        <w:rPr>
          <w:rFonts w:cs="Georgia"/>
          <w:bCs/>
          <w:sz w:val="28"/>
          <w:szCs w:val="28"/>
        </w:rPr>
        <w:t>Take time</w:t>
      </w:r>
      <w:r w:rsidR="00063037" w:rsidRPr="00CF3D99">
        <w:rPr>
          <w:rFonts w:cs="Georgia"/>
          <w:bCs/>
          <w:sz w:val="28"/>
          <w:szCs w:val="28"/>
        </w:rPr>
        <w:t xml:space="preserve"> </w:t>
      </w:r>
      <w:r w:rsidR="00160D3D" w:rsidRPr="00CF3D99">
        <w:rPr>
          <w:rFonts w:cs="Georgia"/>
          <w:bCs/>
          <w:sz w:val="28"/>
          <w:szCs w:val="28"/>
        </w:rPr>
        <w:t xml:space="preserve">to reflect </w:t>
      </w:r>
      <w:r w:rsidR="00845ED4" w:rsidRPr="00CF3D99">
        <w:rPr>
          <w:rFonts w:cs="Georgia"/>
          <w:bCs/>
          <w:sz w:val="28"/>
          <w:szCs w:val="28"/>
        </w:rPr>
        <w:t>on how you are feeling</w:t>
      </w:r>
      <w:r w:rsidR="00845ED4" w:rsidRPr="00CF3D99">
        <w:rPr>
          <w:rFonts w:cs="Georgia"/>
          <w:bCs/>
          <w:i/>
          <w:iCs/>
          <w:sz w:val="28"/>
          <w:szCs w:val="28"/>
        </w:rPr>
        <w:t xml:space="preserve"> </w:t>
      </w:r>
    </w:p>
    <w:p w14:paraId="37841B89" w14:textId="75516B31" w:rsidR="00CB2514" w:rsidRPr="00CF3D99" w:rsidRDefault="0038543D" w:rsidP="0038075B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7870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B2514" w:rsidRPr="00CF3D99">
        <w:rPr>
          <w:rFonts w:cs="Georgia"/>
          <w:sz w:val="28"/>
          <w:szCs w:val="28"/>
        </w:rPr>
        <w:t xml:space="preserve">Write </w:t>
      </w:r>
      <w:r w:rsidR="00CF5162" w:rsidRPr="00CF3D99">
        <w:rPr>
          <w:rFonts w:cs="Georgia"/>
          <w:sz w:val="28"/>
          <w:szCs w:val="28"/>
        </w:rPr>
        <w:t>i</w:t>
      </w:r>
      <w:r w:rsidR="00CB2514" w:rsidRPr="00CF3D99">
        <w:rPr>
          <w:rFonts w:cs="Georgia"/>
          <w:sz w:val="28"/>
          <w:szCs w:val="28"/>
        </w:rPr>
        <w:t>n a journal</w:t>
      </w:r>
    </w:p>
    <w:p w14:paraId="7A21532E" w14:textId="77777777" w:rsidR="00AB1FDA" w:rsidRPr="00CF3D99" w:rsidRDefault="00AB1FDA" w:rsidP="008F3097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8"/>
          <w:szCs w:val="28"/>
        </w:rPr>
      </w:pPr>
    </w:p>
    <w:p w14:paraId="6B810086" w14:textId="19B61AF8" w:rsidR="00BE58EF" w:rsidRPr="00CF3D99" w:rsidRDefault="00012DE0" w:rsidP="00CF5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548DD4" w:themeColor="text2" w:themeTint="99"/>
          <w:sz w:val="28"/>
          <w:szCs w:val="28"/>
        </w:rPr>
      </w:pPr>
      <w:r w:rsidRPr="00CF3D99">
        <w:rPr>
          <w:rFonts w:cs="Georgia"/>
          <w:b/>
          <w:bCs/>
          <w:color w:val="4F6228" w:themeColor="accent3" w:themeShade="80"/>
          <w:sz w:val="28"/>
          <w:szCs w:val="28"/>
        </w:rPr>
        <w:t>Spiritual Self-</w:t>
      </w:r>
      <w:r w:rsidR="0038075B" w:rsidRPr="00CF3D99">
        <w:rPr>
          <w:rFonts w:cs="Georgia"/>
          <w:b/>
          <w:bCs/>
          <w:color w:val="4F6228" w:themeColor="accent3" w:themeShade="80"/>
          <w:sz w:val="28"/>
          <w:szCs w:val="28"/>
        </w:rPr>
        <w:t>Care</w:t>
      </w:r>
      <w:r w:rsidR="00CB2514" w:rsidRPr="00CF3D99">
        <w:rPr>
          <w:rFonts w:cs="Georgia"/>
          <w:b/>
          <w:bCs/>
          <w:color w:val="4F6228" w:themeColor="accent3" w:themeShade="80"/>
          <w:sz w:val="28"/>
          <w:szCs w:val="28"/>
        </w:rPr>
        <w:t xml:space="preserve"> </w:t>
      </w:r>
      <w:r w:rsidR="00CB2514" w:rsidRPr="00CF3D99">
        <w:rPr>
          <w:rFonts w:cs="Georgia"/>
          <w:b/>
          <w:bCs/>
          <w:color w:val="548DD4" w:themeColor="text2" w:themeTint="99"/>
          <w:sz w:val="28"/>
          <w:szCs w:val="28"/>
        </w:rPr>
        <w:t>(</w:t>
      </w:r>
      <w:r w:rsidR="00CF5162" w:rsidRPr="00CF3D99">
        <w:rPr>
          <w:rFonts w:cs="Georgia"/>
          <w:b/>
          <w:bCs/>
          <w:sz w:val="28"/>
          <w:szCs w:val="28"/>
        </w:rPr>
        <w:t>forgiveness and letting go</w:t>
      </w:r>
      <w:r w:rsidR="00CB2514" w:rsidRPr="00CF3D99">
        <w:rPr>
          <w:rFonts w:cs="Georgia"/>
          <w:b/>
          <w:bCs/>
          <w:sz w:val="28"/>
          <w:szCs w:val="28"/>
        </w:rPr>
        <w:t>)</w:t>
      </w:r>
    </w:p>
    <w:p w14:paraId="2BBDC026" w14:textId="6388D7C1" w:rsidR="00CD7D07" w:rsidRPr="00CF3D99" w:rsidRDefault="0038543D" w:rsidP="008F3097">
      <w:pPr>
        <w:autoSpaceDE w:val="0"/>
        <w:autoSpaceDN w:val="0"/>
        <w:adjustRightInd w:val="0"/>
        <w:spacing w:after="0" w:line="240" w:lineRule="auto"/>
        <w:rPr>
          <w:rFonts w:cs="Georgia"/>
          <w:bCs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9678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D7D07" w:rsidRPr="00CF3D99">
        <w:rPr>
          <w:rFonts w:cs="Georgia"/>
          <w:bCs/>
          <w:sz w:val="28"/>
          <w:szCs w:val="28"/>
        </w:rPr>
        <w:t xml:space="preserve">Spend time in nature </w:t>
      </w:r>
    </w:p>
    <w:p w14:paraId="7FBCAA29" w14:textId="2781AE94" w:rsidR="00F07EC2" w:rsidRPr="00CF3D99" w:rsidRDefault="0038543D" w:rsidP="008F3097">
      <w:pPr>
        <w:autoSpaceDE w:val="0"/>
        <w:autoSpaceDN w:val="0"/>
        <w:adjustRightInd w:val="0"/>
        <w:spacing w:after="0" w:line="240" w:lineRule="auto"/>
        <w:rPr>
          <w:rFonts w:cs="Georgia"/>
          <w:bCs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6118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F06361" w:rsidRPr="00CF3D99">
        <w:rPr>
          <w:rFonts w:cs="Georgia"/>
          <w:bCs/>
          <w:sz w:val="28"/>
          <w:szCs w:val="28"/>
        </w:rPr>
        <w:t>Q</w:t>
      </w:r>
      <w:r w:rsidR="00F07EC2" w:rsidRPr="00CF3D99">
        <w:rPr>
          <w:rFonts w:cs="Georgia"/>
          <w:bCs/>
          <w:sz w:val="28"/>
          <w:szCs w:val="28"/>
        </w:rPr>
        <w:t xml:space="preserve">uiet time </w:t>
      </w:r>
      <w:r w:rsidR="00F06361" w:rsidRPr="00CF3D99">
        <w:rPr>
          <w:rFonts w:cs="Georgia"/>
          <w:bCs/>
          <w:sz w:val="28"/>
          <w:szCs w:val="28"/>
        </w:rPr>
        <w:t>during the day</w:t>
      </w:r>
    </w:p>
    <w:p w14:paraId="03D8F21E" w14:textId="7F3CC283" w:rsidR="0038075B" w:rsidRPr="00CF3D99" w:rsidRDefault="0038543D" w:rsidP="008F3097">
      <w:pPr>
        <w:autoSpaceDE w:val="0"/>
        <w:autoSpaceDN w:val="0"/>
        <w:adjustRightInd w:val="0"/>
        <w:spacing w:after="0" w:line="240" w:lineRule="auto"/>
        <w:rPr>
          <w:rFonts w:cs="Georgia"/>
          <w:bCs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21389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F06361" w:rsidRPr="00CF3D99">
        <w:rPr>
          <w:rFonts w:cs="Georgia"/>
          <w:bCs/>
          <w:sz w:val="28"/>
          <w:szCs w:val="28"/>
        </w:rPr>
        <w:t>Y</w:t>
      </w:r>
      <w:r w:rsidR="0038075B" w:rsidRPr="00CF3D99">
        <w:rPr>
          <w:rFonts w:cs="Georgia"/>
          <w:bCs/>
          <w:sz w:val="28"/>
          <w:szCs w:val="28"/>
        </w:rPr>
        <w:t>oga</w:t>
      </w:r>
      <w:r w:rsidR="00F06361" w:rsidRPr="00CF3D99">
        <w:rPr>
          <w:rFonts w:cs="Georgia"/>
          <w:bCs/>
          <w:sz w:val="28"/>
          <w:szCs w:val="28"/>
        </w:rPr>
        <w:t xml:space="preserve"> </w:t>
      </w:r>
      <w:r w:rsidR="0038075B" w:rsidRPr="00CF3D99">
        <w:rPr>
          <w:rFonts w:cs="Georgia"/>
          <w:bCs/>
          <w:sz w:val="28"/>
          <w:szCs w:val="28"/>
        </w:rPr>
        <w:t xml:space="preserve">or relaxation </w:t>
      </w:r>
    </w:p>
    <w:p w14:paraId="2BCDEF1B" w14:textId="626FA930" w:rsidR="00E656C1" w:rsidRPr="00CF3D99" w:rsidRDefault="0038543D" w:rsidP="008F3097">
      <w:pPr>
        <w:autoSpaceDE w:val="0"/>
        <w:autoSpaceDN w:val="0"/>
        <w:adjustRightInd w:val="0"/>
        <w:spacing w:after="0" w:line="240" w:lineRule="auto"/>
        <w:rPr>
          <w:rFonts w:cs="Georgia"/>
          <w:bCs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527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E656C1" w:rsidRPr="00CF3D99">
        <w:rPr>
          <w:rFonts w:cs="Georgia"/>
          <w:bCs/>
          <w:sz w:val="28"/>
          <w:szCs w:val="28"/>
        </w:rPr>
        <w:t>Forgive yourself and others</w:t>
      </w:r>
    </w:p>
    <w:p w14:paraId="36B6DAC0" w14:textId="1C984B3B" w:rsidR="00E656C1" w:rsidRPr="00CF3D99" w:rsidRDefault="0038543D" w:rsidP="008F3097">
      <w:pPr>
        <w:autoSpaceDE w:val="0"/>
        <w:autoSpaceDN w:val="0"/>
        <w:adjustRightInd w:val="0"/>
        <w:spacing w:after="0" w:line="240" w:lineRule="auto"/>
        <w:rPr>
          <w:rFonts w:cs="Georgia"/>
          <w:bCs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53519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E656C1" w:rsidRPr="00CF3D99">
        <w:rPr>
          <w:rFonts w:cs="Georgia"/>
          <w:bCs/>
          <w:sz w:val="28"/>
          <w:szCs w:val="28"/>
        </w:rPr>
        <w:t xml:space="preserve">Try to let </w:t>
      </w:r>
      <w:r w:rsidR="00F06361" w:rsidRPr="00CF3D99">
        <w:rPr>
          <w:rFonts w:cs="Georgia"/>
          <w:bCs/>
          <w:sz w:val="28"/>
          <w:szCs w:val="28"/>
        </w:rPr>
        <w:t xml:space="preserve">of </w:t>
      </w:r>
      <w:r w:rsidR="00E656C1" w:rsidRPr="00CF3D99">
        <w:rPr>
          <w:rFonts w:cs="Georgia"/>
          <w:bCs/>
          <w:sz w:val="28"/>
          <w:szCs w:val="28"/>
        </w:rPr>
        <w:t>things go and not hold grudges</w:t>
      </w:r>
    </w:p>
    <w:p w14:paraId="4B682C02" w14:textId="3636653F" w:rsidR="007F4896" w:rsidRPr="00CF3D99" w:rsidRDefault="0038543D" w:rsidP="0059423C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-12384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CD7D07" w:rsidRPr="00CF3D99">
        <w:rPr>
          <w:rFonts w:cs="Georgia"/>
          <w:sz w:val="28"/>
          <w:szCs w:val="28"/>
        </w:rPr>
        <w:t xml:space="preserve">Get involved in community services and </w:t>
      </w:r>
      <w:r w:rsidR="00CB2514" w:rsidRPr="00CF3D99">
        <w:rPr>
          <w:rFonts w:cs="Georgia"/>
          <w:sz w:val="28"/>
          <w:szCs w:val="28"/>
        </w:rPr>
        <w:t xml:space="preserve">volunteering </w:t>
      </w:r>
    </w:p>
    <w:p w14:paraId="4515C415" w14:textId="1DE8CC1B" w:rsidR="00845ED4" w:rsidRPr="00CF3D99" w:rsidRDefault="0038543D" w:rsidP="00845ED4">
      <w:pPr>
        <w:autoSpaceDE w:val="0"/>
        <w:autoSpaceDN w:val="0"/>
        <w:adjustRightInd w:val="0"/>
        <w:spacing w:after="0" w:line="240" w:lineRule="auto"/>
        <w:rPr>
          <w:rFonts w:cs="Georgia"/>
          <w:sz w:val="28"/>
          <w:szCs w:val="28"/>
        </w:rPr>
      </w:pPr>
      <w:sdt>
        <w:sdtPr>
          <w:rPr>
            <w:rFonts w:cs="Georgia"/>
            <w:sz w:val="28"/>
            <w:szCs w:val="28"/>
          </w:rPr>
          <w:id w:val="112295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C0" w:rsidRPr="00CF3D99">
            <w:rPr>
              <w:rFonts w:ascii="MS Gothic" w:eastAsia="MS Gothic" w:hAnsi="MS Gothic" w:cs="Georgia" w:hint="eastAsia"/>
              <w:sz w:val="28"/>
              <w:szCs w:val="28"/>
            </w:rPr>
            <w:t>☐</w:t>
          </w:r>
        </w:sdtContent>
      </w:sdt>
      <w:r w:rsidR="00F175C0" w:rsidRPr="00CF3D99">
        <w:rPr>
          <w:rFonts w:cs="Georgia"/>
          <w:sz w:val="28"/>
          <w:szCs w:val="28"/>
        </w:rPr>
        <w:t xml:space="preserve">  </w:t>
      </w:r>
      <w:r w:rsidR="00845ED4" w:rsidRPr="00CF3D99">
        <w:rPr>
          <w:rFonts w:cs="Georgia"/>
          <w:sz w:val="28"/>
          <w:szCs w:val="28"/>
        </w:rPr>
        <w:t>Ask for help when needed</w:t>
      </w:r>
    </w:p>
    <w:p w14:paraId="0117F199" w14:textId="77777777" w:rsidR="00755773" w:rsidRPr="00CF3D99" w:rsidRDefault="00755773" w:rsidP="00755773">
      <w:pPr>
        <w:rPr>
          <w:b/>
          <w:bCs/>
          <w:sz w:val="28"/>
          <w:szCs w:val="28"/>
        </w:rPr>
      </w:pPr>
    </w:p>
    <w:p w14:paraId="596131CE" w14:textId="02D3175A" w:rsidR="00755773" w:rsidRPr="00CF3D99" w:rsidRDefault="00755773" w:rsidP="00D92429">
      <w:pPr>
        <w:rPr>
          <w:rFonts w:ascii="Calibri" w:hAnsi="Calibri"/>
          <w:b/>
          <w:bCs/>
          <w:color w:val="000000"/>
          <w:sz w:val="28"/>
          <w:szCs w:val="28"/>
        </w:rPr>
      </w:pPr>
      <w:r w:rsidRPr="00CF3D99">
        <w:rPr>
          <w:b/>
          <w:bCs/>
          <w:sz w:val="28"/>
          <w:szCs w:val="28"/>
        </w:rPr>
        <w:t xml:space="preserve">Copyrighted by: Let it Go! Mindfulness Services </w:t>
      </w:r>
    </w:p>
    <w:sectPr w:rsidR="00755773" w:rsidRPr="00CF3D99" w:rsidSect="008F3097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AE5C4" w14:textId="77777777" w:rsidR="0038543D" w:rsidRDefault="0038543D" w:rsidP="00ED5D24">
      <w:pPr>
        <w:spacing w:after="0" w:line="240" w:lineRule="auto"/>
      </w:pPr>
      <w:r>
        <w:separator/>
      </w:r>
    </w:p>
  </w:endnote>
  <w:endnote w:type="continuationSeparator" w:id="0">
    <w:p w14:paraId="24B17B2A" w14:textId="77777777" w:rsidR="0038543D" w:rsidRDefault="0038543D" w:rsidP="00ED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2EB2" w14:textId="77777777" w:rsidR="004A0EDB" w:rsidRDefault="004A0EDB">
    <w:pPr>
      <w:pStyle w:val="Footer"/>
    </w:pPr>
  </w:p>
  <w:p w14:paraId="7495B332" w14:textId="77777777" w:rsidR="004A0EDB" w:rsidRDefault="004A0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496F6" w14:textId="77777777" w:rsidR="0038543D" w:rsidRDefault="0038543D" w:rsidP="00ED5D24">
      <w:pPr>
        <w:spacing w:after="0" w:line="240" w:lineRule="auto"/>
      </w:pPr>
      <w:r>
        <w:separator/>
      </w:r>
    </w:p>
  </w:footnote>
  <w:footnote w:type="continuationSeparator" w:id="0">
    <w:p w14:paraId="764ECACB" w14:textId="77777777" w:rsidR="0038543D" w:rsidRDefault="0038543D" w:rsidP="00ED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EBB"/>
    <w:multiLevelType w:val="hybridMultilevel"/>
    <w:tmpl w:val="D0B44432"/>
    <w:lvl w:ilvl="0" w:tplc="0CF4636E">
      <w:start w:val="4"/>
      <w:numFmt w:val="decimal"/>
      <w:lvlText w:val="%1."/>
      <w:lvlJc w:val="left"/>
      <w:pPr>
        <w:ind w:left="720" w:hanging="360"/>
      </w:pPr>
      <w:rPr>
        <w:rFonts w:hint="default"/>
        <w:color w:val="4A442A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CAB"/>
    <w:multiLevelType w:val="hybridMultilevel"/>
    <w:tmpl w:val="D7FA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2439"/>
    <w:multiLevelType w:val="hybridMultilevel"/>
    <w:tmpl w:val="D040DE70"/>
    <w:lvl w:ilvl="0" w:tplc="9F3422F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34"/>
    <w:rsid w:val="00002BDA"/>
    <w:rsid w:val="00012DE0"/>
    <w:rsid w:val="000457C3"/>
    <w:rsid w:val="00063037"/>
    <w:rsid w:val="00160D3D"/>
    <w:rsid w:val="001969C9"/>
    <w:rsid w:val="001C19C2"/>
    <w:rsid w:val="001D1224"/>
    <w:rsid w:val="0021700C"/>
    <w:rsid w:val="00246148"/>
    <w:rsid w:val="0038075B"/>
    <w:rsid w:val="0038543D"/>
    <w:rsid w:val="00395AEE"/>
    <w:rsid w:val="00403B68"/>
    <w:rsid w:val="00476BD8"/>
    <w:rsid w:val="00492CBA"/>
    <w:rsid w:val="004A0EDB"/>
    <w:rsid w:val="004E763E"/>
    <w:rsid w:val="004F195B"/>
    <w:rsid w:val="00506059"/>
    <w:rsid w:val="00514A8A"/>
    <w:rsid w:val="005368D3"/>
    <w:rsid w:val="00583934"/>
    <w:rsid w:val="0059423C"/>
    <w:rsid w:val="005B59E9"/>
    <w:rsid w:val="006013FE"/>
    <w:rsid w:val="006265C1"/>
    <w:rsid w:val="006421D1"/>
    <w:rsid w:val="006B47EE"/>
    <w:rsid w:val="00755773"/>
    <w:rsid w:val="00757F73"/>
    <w:rsid w:val="00765409"/>
    <w:rsid w:val="00774B11"/>
    <w:rsid w:val="00796538"/>
    <w:rsid w:val="007F4896"/>
    <w:rsid w:val="00801024"/>
    <w:rsid w:val="00845ED4"/>
    <w:rsid w:val="008768F8"/>
    <w:rsid w:val="00885000"/>
    <w:rsid w:val="008A5329"/>
    <w:rsid w:val="008D493B"/>
    <w:rsid w:val="008D6990"/>
    <w:rsid w:val="008F3097"/>
    <w:rsid w:val="00902039"/>
    <w:rsid w:val="00903E6D"/>
    <w:rsid w:val="00930DCC"/>
    <w:rsid w:val="009A3102"/>
    <w:rsid w:val="009E30AC"/>
    <w:rsid w:val="00A20058"/>
    <w:rsid w:val="00A222FD"/>
    <w:rsid w:val="00A869B8"/>
    <w:rsid w:val="00AB1FDA"/>
    <w:rsid w:val="00B2597C"/>
    <w:rsid w:val="00B3428B"/>
    <w:rsid w:val="00B37FD2"/>
    <w:rsid w:val="00B43633"/>
    <w:rsid w:val="00B701C8"/>
    <w:rsid w:val="00B935A7"/>
    <w:rsid w:val="00BE58EF"/>
    <w:rsid w:val="00C1014F"/>
    <w:rsid w:val="00C27532"/>
    <w:rsid w:val="00CB2514"/>
    <w:rsid w:val="00CD7D07"/>
    <w:rsid w:val="00CE53C3"/>
    <w:rsid w:val="00CF3D99"/>
    <w:rsid w:val="00CF5162"/>
    <w:rsid w:val="00D92429"/>
    <w:rsid w:val="00DB3A33"/>
    <w:rsid w:val="00E11B44"/>
    <w:rsid w:val="00E656C1"/>
    <w:rsid w:val="00E821EB"/>
    <w:rsid w:val="00EA063E"/>
    <w:rsid w:val="00ED51D0"/>
    <w:rsid w:val="00ED5D24"/>
    <w:rsid w:val="00F06361"/>
    <w:rsid w:val="00F07EC2"/>
    <w:rsid w:val="00F175C0"/>
    <w:rsid w:val="00F93EBD"/>
    <w:rsid w:val="00FB0F84"/>
    <w:rsid w:val="00FC2CA0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03A4"/>
  <w15:docId w15:val="{08482EE9-A0FB-4C28-B849-133C2A5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9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34"/>
  </w:style>
  <w:style w:type="paragraph" w:styleId="Header">
    <w:name w:val="header"/>
    <w:basedOn w:val="Normal"/>
    <w:link w:val="HeaderChar"/>
    <w:uiPriority w:val="99"/>
    <w:unhideWhenUsed/>
    <w:rsid w:val="007F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96"/>
  </w:style>
  <w:style w:type="paragraph" w:styleId="ListParagraph">
    <w:name w:val="List Paragraph"/>
    <w:basedOn w:val="Normal"/>
    <w:uiPriority w:val="34"/>
    <w:qFormat/>
    <w:rsid w:val="0090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Hincks-Dellcrest Centre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Emmanouil Geramas</cp:lastModifiedBy>
  <cp:revision>2</cp:revision>
  <cp:lastPrinted>2016-02-24T16:55:00Z</cp:lastPrinted>
  <dcterms:created xsi:type="dcterms:W3CDTF">2020-12-15T14:42:00Z</dcterms:created>
  <dcterms:modified xsi:type="dcterms:W3CDTF">2020-12-15T14:42:00Z</dcterms:modified>
</cp:coreProperties>
</file>